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979F355" w14:textId="1FFA50B7" w:rsidR="00481B83" w:rsidRPr="00C34403" w:rsidRDefault="00D70929" w:rsidP="00481B83">
      <w:pPr>
        <w:rPr>
          <w:b/>
        </w:rPr>
      </w:pPr>
      <w:proofErr w:type="spellStart"/>
      <w:r w:rsidRPr="00D70929">
        <w:rPr>
          <w:b/>
        </w:rPr>
        <w:t>Descriere</w:t>
      </w:r>
      <w:proofErr w:type="spellEnd"/>
      <w:r w:rsidRPr="00D70929">
        <w:rPr>
          <w:b/>
        </w:rPr>
        <w:t xml:space="preserve"> </w:t>
      </w:r>
      <w:proofErr w:type="spellStart"/>
      <w:r w:rsidRPr="00D70929">
        <w:rPr>
          <w:b/>
        </w:rPr>
        <w:t>produs</w:t>
      </w:r>
      <w:proofErr w:type="spellEnd"/>
    </w:p>
    <w:p w14:paraId="448171DF" w14:textId="77777777" w:rsidR="00212FB8" w:rsidRPr="00212FB8" w:rsidRDefault="00212FB8" w:rsidP="00212FB8">
      <w:pPr>
        <w:rPr>
          <w:rFonts w:ascii="Cambria Math" w:hAnsi="Cambria Math" w:cs="Cambria Math"/>
        </w:rPr>
      </w:pPr>
      <w:proofErr w:type="spellStart"/>
      <w:r w:rsidRPr="00212FB8">
        <w:rPr>
          <w:rFonts w:ascii="Cambria Math" w:hAnsi="Cambria Math" w:cs="Cambria Math"/>
        </w:rPr>
        <w:t>Inainte</w:t>
      </w:r>
      <w:proofErr w:type="spellEnd"/>
      <w:r w:rsidRPr="00212FB8">
        <w:rPr>
          <w:rFonts w:ascii="Cambria Math" w:hAnsi="Cambria Math" w:cs="Cambria Math"/>
        </w:rPr>
        <w:t xml:space="preserve"> de </w:t>
      </w:r>
      <w:proofErr w:type="spellStart"/>
      <w:r w:rsidRPr="00212FB8">
        <w:rPr>
          <w:rFonts w:ascii="Cambria Math" w:hAnsi="Cambria Math" w:cs="Cambria Math"/>
        </w:rPr>
        <w:t>punerea</w:t>
      </w:r>
      <w:proofErr w:type="spellEnd"/>
      <w:r w:rsidRPr="00212FB8">
        <w:rPr>
          <w:rFonts w:ascii="Cambria Math" w:hAnsi="Cambria Math" w:cs="Cambria Math"/>
        </w:rPr>
        <w:t xml:space="preserve"> </w:t>
      </w:r>
      <w:proofErr w:type="spellStart"/>
      <w:r w:rsidRPr="00212FB8">
        <w:rPr>
          <w:rFonts w:ascii="Cambria Math" w:hAnsi="Cambria Math" w:cs="Cambria Math"/>
        </w:rPr>
        <w:t>in</w:t>
      </w:r>
      <w:proofErr w:type="spellEnd"/>
      <w:r w:rsidRPr="00212FB8">
        <w:rPr>
          <w:rFonts w:ascii="Cambria Math" w:hAnsi="Cambria Math" w:cs="Cambria Math"/>
        </w:rPr>
        <w:t xml:space="preserve"> </w:t>
      </w:r>
      <w:proofErr w:type="spellStart"/>
      <w:r w:rsidRPr="00212FB8">
        <w:rPr>
          <w:rFonts w:ascii="Cambria Math" w:hAnsi="Cambria Math" w:cs="Cambria Math"/>
        </w:rPr>
        <w:t>functiune</w:t>
      </w:r>
      <w:proofErr w:type="spellEnd"/>
      <w:r w:rsidRPr="00212FB8">
        <w:rPr>
          <w:rFonts w:ascii="Cambria Math" w:hAnsi="Cambria Math" w:cs="Cambria Math"/>
        </w:rPr>
        <w:t xml:space="preserve"> </w:t>
      </w:r>
      <w:proofErr w:type="spellStart"/>
      <w:r w:rsidRPr="00212FB8">
        <w:rPr>
          <w:rFonts w:ascii="Cambria Math" w:hAnsi="Cambria Math" w:cs="Cambria Math"/>
        </w:rPr>
        <w:t>cititi</w:t>
      </w:r>
      <w:proofErr w:type="spellEnd"/>
      <w:r w:rsidRPr="00212FB8">
        <w:rPr>
          <w:rFonts w:ascii="Cambria Math" w:hAnsi="Cambria Math" w:cs="Cambria Math"/>
        </w:rPr>
        <w:t xml:space="preserve"> </w:t>
      </w:r>
      <w:proofErr w:type="spellStart"/>
      <w:r w:rsidRPr="00212FB8">
        <w:rPr>
          <w:rFonts w:ascii="Cambria Math" w:hAnsi="Cambria Math" w:cs="Cambria Math"/>
        </w:rPr>
        <w:t>instructiunile</w:t>
      </w:r>
      <w:proofErr w:type="spellEnd"/>
      <w:r w:rsidRPr="00212FB8">
        <w:rPr>
          <w:rFonts w:ascii="Cambria Math" w:hAnsi="Cambria Math" w:cs="Cambria Math"/>
        </w:rPr>
        <w:t xml:space="preserve"> </w:t>
      </w:r>
      <w:proofErr w:type="spellStart"/>
      <w:r w:rsidRPr="00212FB8">
        <w:rPr>
          <w:rFonts w:ascii="Cambria Math" w:hAnsi="Cambria Math" w:cs="Cambria Math"/>
        </w:rPr>
        <w:t>in</w:t>
      </w:r>
      <w:proofErr w:type="spellEnd"/>
      <w:r w:rsidRPr="00212FB8">
        <w:rPr>
          <w:rFonts w:ascii="Cambria Math" w:hAnsi="Cambria Math" w:cs="Cambria Math"/>
        </w:rPr>
        <w:t xml:space="preserve"> </w:t>
      </w:r>
      <w:proofErr w:type="spellStart"/>
      <w:r w:rsidRPr="00212FB8">
        <w:rPr>
          <w:rFonts w:ascii="Cambria Math" w:hAnsi="Cambria Math" w:cs="Cambria Math"/>
        </w:rPr>
        <w:t>intregime</w:t>
      </w:r>
      <w:proofErr w:type="spellEnd"/>
      <w:r w:rsidRPr="00212FB8">
        <w:rPr>
          <w:rFonts w:ascii="Cambria Math" w:hAnsi="Cambria Math" w:cs="Cambria Math"/>
        </w:rPr>
        <w:t>!</w:t>
      </w:r>
    </w:p>
    <w:p w14:paraId="34FA56B2" w14:textId="77777777" w:rsidR="00212FB8" w:rsidRPr="00212FB8" w:rsidRDefault="00212FB8" w:rsidP="00212FB8">
      <w:pPr>
        <w:rPr>
          <w:rFonts w:ascii="Cambria Math" w:hAnsi="Cambria Math" w:cs="Cambria Math"/>
        </w:rPr>
      </w:pPr>
      <w:r w:rsidRPr="00212FB8">
        <w:rPr>
          <w:rFonts w:ascii="Cambria Math" w:hAnsi="Cambria Math" w:cs="Cambria Math"/>
        </w:rPr>
        <w:t xml:space="preserve">3 </w:t>
      </w:r>
      <w:proofErr w:type="spellStart"/>
      <w:r w:rsidRPr="00212FB8">
        <w:rPr>
          <w:rFonts w:ascii="Cambria Math" w:hAnsi="Cambria Math" w:cs="Cambria Math"/>
        </w:rPr>
        <w:t>trepte</w:t>
      </w:r>
      <w:proofErr w:type="spellEnd"/>
      <w:r w:rsidRPr="00212FB8">
        <w:rPr>
          <w:rFonts w:ascii="Cambria Math" w:hAnsi="Cambria Math" w:cs="Cambria Math"/>
        </w:rPr>
        <w:t xml:space="preserve"> de </w:t>
      </w:r>
      <w:proofErr w:type="spellStart"/>
      <w:r w:rsidRPr="00212FB8">
        <w:rPr>
          <w:rFonts w:ascii="Cambria Math" w:hAnsi="Cambria Math" w:cs="Cambria Math"/>
        </w:rPr>
        <w:t>incalzire</w:t>
      </w:r>
      <w:proofErr w:type="spellEnd"/>
      <w:r w:rsidRPr="00212FB8">
        <w:rPr>
          <w:rFonts w:ascii="Cambria Math" w:hAnsi="Cambria Math" w:cs="Cambria Math"/>
        </w:rPr>
        <w:t xml:space="preserve"> (800 / 1200 / 2000 W)                 </w:t>
      </w:r>
    </w:p>
    <w:p w14:paraId="02DCAD81" w14:textId="77777777" w:rsidR="00212FB8" w:rsidRPr="00212FB8" w:rsidRDefault="00212FB8" w:rsidP="00212FB8">
      <w:pPr>
        <w:rPr>
          <w:rFonts w:ascii="Cambria Math" w:hAnsi="Cambria Math" w:cs="Cambria Math"/>
        </w:rPr>
      </w:pPr>
      <w:proofErr w:type="spellStart"/>
      <w:r w:rsidRPr="00212FB8">
        <w:rPr>
          <w:rFonts w:ascii="Cambria Math" w:hAnsi="Cambria Math" w:cs="Cambria Math"/>
        </w:rPr>
        <w:t>reglare</w:t>
      </w:r>
      <w:proofErr w:type="spellEnd"/>
      <w:r w:rsidRPr="00212FB8">
        <w:rPr>
          <w:rFonts w:ascii="Cambria Math" w:hAnsi="Cambria Math" w:cs="Cambria Math"/>
        </w:rPr>
        <w:t xml:space="preserve"> </w:t>
      </w:r>
      <w:proofErr w:type="spellStart"/>
      <w:r w:rsidRPr="00212FB8">
        <w:rPr>
          <w:rFonts w:ascii="Cambria Math" w:hAnsi="Cambria Math" w:cs="Cambria Math"/>
        </w:rPr>
        <w:t>cu</w:t>
      </w:r>
      <w:proofErr w:type="spellEnd"/>
      <w:r w:rsidRPr="00212FB8">
        <w:rPr>
          <w:rFonts w:ascii="Cambria Math" w:hAnsi="Cambria Math" w:cs="Cambria Math"/>
        </w:rPr>
        <w:t xml:space="preserve"> </w:t>
      </w:r>
      <w:proofErr w:type="spellStart"/>
      <w:r w:rsidRPr="00212FB8">
        <w:rPr>
          <w:rFonts w:ascii="Cambria Math" w:hAnsi="Cambria Math" w:cs="Cambria Math"/>
        </w:rPr>
        <w:t>termostat</w:t>
      </w:r>
      <w:proofErr w:type="spellEnd"/>
    </w:p>
    <w:p w14:paraId="66F8E23C" w14:textId="77777777" w:rsidR="00212FB8" w:rsidRPr="00212FB8" w:rsidRDefault="00212FB8" w:rsidP="00212FB8">
      <w:pPr>
        <w:rPr>
          <w:rFonts w:ascii="Cambria Math" w:hAnsi="Cambria Math" w:cs="Cambria Math"/>
        </w:rPr>
      </w:pPr>
      <w:proofErr w:type="spellStart"/>
      <w:r w:rsidRPr="00212FB8">
        <w:rPr>
          <w:rFonts w:ascii="Cambria Math" w:hAnsi="Cambria Math" w:cs="Cambria Math"/>
        </w:rPr>
        <w:t>cu</w:t>
      </w:r>
      <w:proofErr w:type="spellEnd"/>
      <w:r w:rsidRPr="00212FB8">
        <w:rPr>
          <w:rFonts w:ascii="Cambria Math" w:hAnsi="Cambria Math" w:cs="Cambria Math"/>
        </w:rPr>
        <w:t xml:space="preserve"> </w:t>
      </w:r>
      <w:proofErr w:type="spellStart"/>
      <w:r w:rsidRPr="00212FB8">
        <w:rPr>
          <w:rFonts w:ascii="Cambria Math" w:hAnsi="Cambria Math" w:cs="Cambria Math"/>
        </w:rPr>
        <w:t>protectie</w:t>
      </w:r>
      <w:proofErr w:type="spellEnd"/>
      <w:r w:rsidRPr="00212FB8">
        <w:rPr>
          <w:rFonts w:ascii="Cambria Math" w:hAnsi="Cambria Math" w:cs="Cambria Math"/>
        </w:rPr>
        <w:t xml:space="preserve"> la </w:t>
      </w:r>
      <w:proofErr w:type="spellStart"/>
      <w:r w:rsidRPr="00212FB8">
        <w:rPr>
          <w:rFonts w:ascii="Cambria Math" w:hAnsi="Cambria Math" w:cs="Cambria Math"/>
        </w:rPr>
        <w:t>supraincalzire</w:t>
      </w:r>
      <w:proofErr w:type="spellEnd"/>
      <w:r w:rsidRPr="00212FB8">
        <w:rPr>
          <w:rFonts w:ascii="Cambria Math" w:hAnsi="Cambria Math" w:cs="Cambria Math"/>
        </w:rPr>
        <w:t xml:space="preserve"> </w:t>
      </w:r>
      <w:proofErr w:type="spellStart"/>
      <w:r w:rsidRPr="00212FB8">
        <w:rPr>
          <w:rFonts w:ascii="Cambria Math" w:hAnsi="Cambria Math" w:cs="Cambria Math"/>
        </w:rPr>
        <w:t>si</w:t>
      </w:r>
      <w:proofErr w:type="spellEnd"/>
      <w:r w:rsidRPr="00212FB8">
        <w:rPr>
          <w:rFonts w:ascii="Cambria Math" w:hAnsi="Cambria Math" w:cs="Cambria Math"/>
        </w:rPr>
        <w:t xml:space="preserve"> </w:t>
      </w:r>
      <w:proofErr w:type="spellStart"/>
      <w:r w:rsidRPr="00212FB8">
        <w:rPr>
          <w:rFonts w:ascii="Cambria Math" w:hAnsi="Cambria Math" w:cs="Cambria Math"/>
        </w:rPr>
        <w:t>rasturnare</w:t>
      </w:r>
      <w:proofErr w:type="spellEnd"/>
    </w:p>
    <w:p w14:paraId="750C16BA" w14:textId="77777777" w:rsidR="00212FB8" w:rsidRPr="00212FB8" w:rsidRDefault="00212FB8" w:rsidP="00212FB8">
      <w:pPr>
        <w:rPr>
          <w:rFonts w:ascii="Cambria Math" w:hAnsi="Cambria Math" w:cs="Cambria Math"/>
        </w:rPr>
      </w:pPr>
      <w:proofErr w:type="spellStart"/>
      <w:r w:rsidRPr="00212FB8">
        <w:rPr>
          <w:rFonts w:ascii="Cambria Math" w:hAnsi="Cambria Math" w:cs="Cambria Math"/>
        </w:rPr>
        <w:t>indicator</w:t>
      </w:r>
      <w:proofErr w:type="spellEnd"/>
      <w:r w:rsidRPr="00212FB8">
        <w:rPr>
          <w:rFonts w:ascii="Cambria Math" w:hAnsi="Cambria Math" w:cs="Cambria Math"/>
        </w:rPr>
        <w:t xml:space="preserve"> </w:t>
      </w:r>
      <w:proofErr w:type="spellStart"/>
      <w:r w:rsidRPr="00212FB8">
        <w:rPr>
          <w:rFonts w:ascii="Cambria Math" w:hAnsi="Cambria Math" w:cs="Cambria Math"/>
        </w:rPr>
        <w:t>luminos</w:t>
      </w:r>
      <w:proofErr w:type="spellEnd"/>
      <w:r w:rsidRPr="00212FB8">
        <w:rPr>
          <w:rFonts w:ascii="Cambria Math" w:hAnsi="Cambria Math" w:cs="Cambria Math"/>
        </w:rPr>
        <w:t xml:space="preserve"> </w:t>
      </w:r>
      <w:proofErr w:type="spellStart"/>
      <w:r w:rsidRPr="00212FB8">
        <w:rPr>
          <w:rFonts w:ascii="Cambria Math" w:hAnsi="Cambria Math" w:cs="Cambria Math"/>
        </w:rPr>
        <w:t>semnalizare</w:t>
      </w:r>
      <w:proofErr w:type="spellEnd"/>
      <w:r w:rsidRPr="00212FB8">
        <w:rPr>
          <w:rFonts w:ascii="Cambria Math" w:hAnsi="Cambria Math" w:cs="Cambria Math"/>
        </w:rPr>
        <w:t xml:space="preserve"> </w:t>
      </w:r>
      <w:proofErr w:type="spellStart"/>
      <w:r w:rsidRPr="00212FB8">
        <w:rPr>
          <w:rFonts w:ascii="Cambria Math" w:hAnsi="Cambria Math" w:cs="Cambria Math"/>
        </w:rPr>
        <w:t>functionare</w:t>
      </w:r>
      <w:proofErr w:type="spellEnd"/>
    </w:p>
    <w:p w14:paraId="6BD0C2DF" w14:textId="77777777" w:rsidR="00212FB8" w:rsidRPr="00212FB8" w:rsidRDefault="00212FB8" w:rsidP="00212FB8">
      <w:pPr>
        <w:rPr>
          <w:rFonts w:ascii="Cambria Math" w:hAnsi="Cambria Math" w:cs="Cambria Math"/>
        </w:rPr>
      </w:pPr>
      <w:proofErr w:type="spellStart"/>
      <w:r w:rsidRPr="00212FB8">
        <w:rPr>
          <w:rFonts w:ascii="Cambria Math" w:hAnsi="Cambria Math" w:cs="Cambria Math"/>
        </w:rPr>
        <w:t>supus</w:t>
      </w:r>
      <w:proofErr w:type="spellEnd"/>
      <w:r w:rsidRPr="00212FB8">
        <w:rPr>
          <w:rFonts w:ascii="Cambria Math" w:hAnsi="Cambria Math" w:cs="Cambria Math"/>
        </w:rPr>
        <w:t xml:space="preserve"> </w:t>
      </w:r>
      <w:proofErr w:type="spellStart"/>
      <w:r w:rsidRPr="00212FB8">
        <w:rPr>
          <w:rFonts w:ascii="Cambria Math" w:hAnsi="Cambria Math" w:cs="Cambria Math"/>
        </w:rPr>
        <w:t>individual</w:t>
      </w:r>
      <w:proofErr w:type="spellEnd"/>
      <w:r w:rsidRPr="00212FB8">
        <w:rPr>
          <w:rFonts w:ascii="Cambria Math" w:hAnsi="Cambria Math" w:cs="Cambria Math"/>
        </w:rPr>
        <w:t xml:space="preserve"> </w:t>
      </w:r>
      <w:proofErr w:type="spellStart"/>
      <w:r w:rsidRPr="00212FB8">
        <w:rPr>
          <w:rFonts w:ascii="Cambria Math" w:hAnsi="Cambria Math" w:cs="Cambria Math"/>
        </w:rPr>
        <w:t>testelor</w:t>
      </w:r>
      <w:proofErr w:type="spellEnd"/>
      <w:r w:rsidRPr="00212FB8">
        <w:rPr>
          <w:rFonts w:ascii="Cambria Math" w:hAnsi="Cambria Math" w:cs="Cambria Math"/>
        </w:rPr>
        <w:t xml:space="preserve"> de </w:t>
      </w:r>
      <w:proofErr w:type="spellStart"/>
      <w:r w:rsidRPr="00212FB8">
        <w:rPr>
          <w:rFonts w:ascii="Cambria Math" w:hAnsi="Cambria Math" w:cs="Cambria Math"/>
        </w:rPr>
        <w:t>presiune</w:t>
      </w:r>
      <w:proofErr w:type="spellEnd"/>
    </w:p>
    <w:p w14:paraId="42D0D508" w14:textId="77777777" w:rsidR="00212FB8" w:rsidRPr="00212FB8" w:rsidRDefault="00212FB8" w:rsidP="00212FB8">
      <w:pPr>
        <w:rPr>
          <w:rFonts w:ascii="Cambria Math" w:hAnsi="Cambria Math" w:cs="Cambria Math"/>
        </w:rPr>
      </w:pPr>
      <w:proofErr w:type="spellStart"/>
      <w:r w:rsidRPr="00212FB8">
        <w:rPr>
          <w:rFonts w:ascii="Cambria Math" w:hAnsi="Cambria Math" w:cs="Cambria Math"/>
        </w:rPr>
        <w:t>usor</w:t>
      </w:r>
      <w:proofErr w:type="spellEnd"/>
      <w:r w:rsidRPr="00212FB8">
        <w:rPr>
          <w:rFonts w:ascii="Cambria Math" w:hAnsi="Cambria Math" w:cs="Cambria Math"/>
        </w:rPr>
        <w:t xml:space="preserve"> de </w:t>
      </w:r>
      <w:proofErr w:type="spellStart"/>
      <w:r w:rsidRPr="00212FB8">
        <w:rPr>
          <w:rFonts w:ascii="Cambria Math" w:hAnsi="Cambria Math" w:cs="Cambria Math"/>
        </w:rPr>
        <w:t>mobilizat</w:t>
      </w:r>
      <w:proofErr w:type="spellEnd"/>
      <w:r w:rsidRPr="00212FB8">
        <w:rPr>
          <w:rFonts w:ascii="Cambria Math" w:hAnsi="Cambria Math" w:cs="Cambria Math"/>
        </w:rPr>
        <w:t xml:space="preserve"> </w:t>
      </w:r>
      <w:proofErr w:type="spellStart"/>
      <w:r w:rsidRPr="00212FB8">
        <w:rPr>
          <w:rFonts w:ascii="Cambria Math" w:hAnsi="Cambria Math" w:cs="Cambria Math"/>
        </w:rPr>
        <w:t>pe</w:t>
      </w:r>
      <w:proofErr w:type="spellEnd"/>
      <w:r w:rsidRPr="00212FB8">
        <w:rPr>
          <w:rFonts w:ascii="Cambria Math" w:hAnsi="Cambria Math" w:cs="Cambria Math"/>
        </w:rPr>
        <w:t xml:space="preserve"> </w:t>
      </w:r>
      <w:proofErr w:type="spellStart"/>
      <w:r w:rsidRPr="00212FB8">
        <w:rPr>
          <w:rFonts w:ascii="Cambria Math" w:hAnsi="Cambria Math" w:cs="Cambria Math"/>
        </w:rPr>
        <w:t>roti</w:t>
      </w:r>
      <w:proofErr w:type="spellEnd"/>
    </w:p>
    <w:p w14:paraId="60895CA9" w14:textId="77777777" w:rsidR="00212FB8" w:rsidRPr="00212FB8" w:rsidRDefault="00212FB8" w:rsidP="00212FB8">
      <w:pPr>
        <w:rPr>
          <w:rFonts w:ascii="Cambria Math" w:hAnsi="Cambria Math" w:cs="Cambria Math"/>
        </w:rPr>
      </w:pPr>
      <w:proofErr w:type="spellStart"/>
      <w:r w:rsidRPr="00212FB8">
        <w:rPr>
          <w:rFonts w:ascii="Cambria Math" w:hAnsi="Cambria Math" w:cs="Cambria Math"/>
        </w:rPr>
        <w:t>maner</w:t>
      </w:r>
      <w:proofErr w:type="spellEnd"/>
      <w:r w:rsidRPr="00212FB8">
        <w:rPr>
          <w:rFonts w:ascii="Cambria Math" w:hAnsi="Cambria Math" w:cs="Cambria Math"/>
        </w:rPr>
        <w:t xml:space="preserve"> </w:t>
      </w:r>
      <w:proofErr w:type="spellStart"/>
      <w:r w:rsidRPr="00212FB8">
        <w:rPr>
          <w:rFonts w:ascii="Cambria Math" w:hAnsi="Cambria Math" w:cs="Cambria Math"/>
        </w:rPr>
        <w:t>adancit</w:t>
      </w:r>
      <w:proofErr w:type="spellEnd"/>
    </w:p>
    <w:p w14:paraId="10B4A78C" w14:textId="77777777" w:rsidR="00212FB8" w:rsidRPr="00212FB8" w:rsidRDefault="00212FB8" w:rsidP="00212FB8">
      <w:pPr>
        <w:rPr>
          <w:rFonts w:ascii="Cambria Math" w:hAnsi="Cambria Math" w:cs="Cambria Math"/>
        </w:rPr>
      </w:pPr>
      <w:proofErr w:type="spellStart"/>
      <w:r w:rsidRPr="00212FB8">
        <w:rPr>
          <w:rFonts w:ascii="Cambria Math" w:hAnsi="Cambria Math" w:cs="Cambria Math"/>
        </w:rPr>
        <w:t>suport</w:t>
      </w:r>
      <w:proofErr w:type="spellEnd"/>
      <w:r w:rsidRPr="00212FB8">
        <w:rPr>
          <w:rFonts w:ascii="Cambria Math" w:hAnsi="Cambria Math" w:cs="Cambria Math"/>
        </w:rPr>
        <w:t xml:space="preserve"> </w:t>
      </w:r>
      <w:proofErr w:type="spellStart"/>
      <w:r w:rsidRPr="00212FB8">
        <w:rPr>
          <w:rFonts w:ascii="Cambria Math" w:hAnsi="Cambria Math" w:cs="Cambria Math"/>
        </w:rPr>
        <w:t>pentru</w:t>
      </w:r>
      <w:proofErr w:type="spellEnd"/>
      <w:r w:rsidRPr="00212FB8">
        <w:rPr>
          <w:rFonts w:ascii="Cambria Math" w:hAnsi="Cambria Math" w:cs="Cambria Math"/>
        </w:rPr>
        <w:t xml:space="preserve"> </w:t>
      </w:r>
      <w:proofErr w:type="spellStart"/>
      <w:r w:rsidRPr="00212FB8">
        <w:rPr>
          <w:rFonts w:ascii="Cambria Math" w:hAnsi="Cambria Math" w:cs="Cambria Math"/>
        </w:rPr>
        <w:t>cablu</w:t>
      </w:r>
      <w:proofErr w:type="spellEnd"/>
    </w:p>
    <w:p w14:paraId="7D8C6BC4" w14:textId="77777777" w:rsidR="00212FB8" w:rsidRPr="00212FB8" w:rsidRDefault="00212FB8" w:rsidP="00212FB8">
      <w:pPr>
        <w:rPr>
          <w:rFonts w:ascii="Cambria Math" w:hAnsi="Cambria Math" w:cs="Cambria Math"/>
        </w:rPr>
      </w:pPr>
      <w:proofErr w:type="spellStart"/>
      <w:r w:rsidRPr="00212FB8">
        <w:rPr>
          <w:rFonts w:ascii="Cambria Math" w:hAnsi="Cambria Math" w:cs="Cambria Math"/>
        </w:rPr>
        <w:t>lungime</w:t>
      </w:r>
      <w:proofErr w:type="spellEnd"/>
      <w:r w:rsidRPr="00212FB8">
        <w:rPr>
          <w:rFonts w:ascii="Cambria Math" w:hAnsi="Cambria Math" w:cs="Cambria Math"/>
        </w:rPr>
        <w:t xml:space="preserve"> </w:t>
      </w:r>
      <w:proofErr w:type="spellStart"/>
      <w:r w:rsidRPr="00212FB8">
        <w:rPr>
          <w:rFonts w:ascii="Cambria Math" w:hAnsi="Cambria Math" w:cs="Cambria Math"/>
        </w:rPr>
        <w:t>cablu</w:t>
      </w:r>
      <w:proofErr w:type="spellEnd"/>
      <w:r w:rsidRPr="00212FB8">
        <w:rPr>
          <w:rFonts w:ascii="Cambria Math" w:hAnsi="Cambria Math" w:cs="Cambria Math"/>
        </w:rPr>
        <w:t xml:space="preserve"> de </w:t>
      </w:r>
      <w:proofErr w:type="spellStart"/>
      <w:r w:rsidRPr="00212FB8">
        <w:rPr>
          <w:rFonts w:ascii="Cambria Math" w:hAnsi="Cambria Math" w:cs="Cambria Math"/>
        </w:rPr>
        <w:t>alimentare</w:t>
      </w:r>
      <w:proofErr w:type="spellEnd"/>
      <w:r w:rsidRPr="00212FB8">
        <w:rPr>
          <w:rFonts w:ascii="Cambria Math" w:hAnsi="Cambria Math" w:cs="Cambria Math"/>
        </w:rPr>
        <w:t>: 1,4 m</w:t>
      </w:r>
    </w:p>
    <w:p w14:paraId="37634C3E" w14:textId="0F0F2A1A" w:rsidR="00481B83" w:rsidRPr="00C34403" w:rsidRDefault="00212FB8" w:rsidP="00212FB8">
      <w:proofErr w:type="spellStart"/>
      <w:r w:rsidRPr="00212FB8">
        <w:rPr>
          <w:rFonts w:ascii="Cambria Math" w:hAnsi="Cambria Math" w:cs="Cambria Math"/>
        </w:rPr>
        <w:t>greutate</w:t>
      </w:r>
      <w:proofErr w:type="spellEnd"/>
      <w:r w:rsidRPr="00212FB8">
        <w:rPr>
          <w:rFonts w:ascii="Cambria Math" w:hAnsi="Cambria Math" w:cs="Cambria Math"/>
        </w:rPr>
        <w:t>:</w:t>
      </w:r>
      <w:r w:rsidRPr="00212FB8">
        <w:rPr>
          <w:rFonts w:ascii="Cambria Math" w:hAnsi="Cambria Math" w:cs="Cambria Math"/>
        </w:rPr>
        <w:tab/>
        <w:t>8.6 kg</w:t>
      </w:r>
      <w:bookmarkStart w:id="0" w:name="_GoBack"/>
      <w:bookmarkEnd w:id="0"/>
    </w:p>
    <w:sectPr w:rsidR="00481B83" w:rsidRPr="00C3440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 Math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81B83"/>
    <w:rsid w:val="00002115"/>
    <w:rsid w:val="00002199"/>
    <w:rsid w:val="0001480B"/>
    <w:rsid w:val="00014899"/>
    <w:rsid w:val="00026C86"/>
    <w:rsid w:val="00031945"/>
    <w:rsid w:val="00031985"/>
    <w:rsid w:val="00032E57"/>
    <w:rsid w:val="000330A5"/>
    <w:rsid w:val="00036B0E"/>
    <w:rsid w:val="000425C6"/>
    <w:rsid w:val="000536BA"/>
    <w:rsid w:val="00061A8D"/>
    <w:rsid w:val="000645A7"/>
    <w:rsid w:val="000647B5"/>
    <w:rsid w:val="000649F6"/>
    <w:rsid w:val="000671F0"/>
    <w:rsid w:val="00073FF3"/>
    <w:rsid w:val="00080554"/>
    <w:rsid w:val="00083120"/>
    <w:rsid w:val="000858F4"/>
    <w:rsid w:val="000A031B"/>
    <w:rsid w:val="000A08E9"/>
    <w:rsid w:val="000A446D"/>
    <w:rsid w:val="000A5833"/>
    <w:rsid w:val="000A668A"/>
    <w:rsid w:val="000B2A18"/>
    <w:rsid w:val="000B444B"/>
    <w:rsid w:val="000B7124"/>
    <w:rsid w:val="000B7FBF"/>
    <w:rsid w:val="000C0A4E"/>
    <w:rsid w:val="000C6C91"/>
    <w:rsid w:val="000D0848"/>
    <w:rsid w:val="000D2349"/>
    <w:rsid w:val="000D45DB"/>
    <w:rsid w:val="000D63F2"/>
    <w:rsid w:val="000D65EE"/>
    <w:rsid w:val="000D7EC9"/>
    <w:rsid w:val="000F1EEF"/>
    <w:rsid w:val="0010045E"/>
    <w:rsid w:val="00105762"/>
    <w:rsid w:val="00105F5E"/>
    <w:rsid w:val="00106323"/>
    <w:rsid w:val="00107621"/>
    <w:rsid w:val="00107EB1"/>
    <w:rsid w:val="001172CD"/>
    <w:rsid w:val="00120A1B"/>
    <w:rsid w:val="00121B74"/>
    <w:rsid w:val="0012751A"/>
    <w:rsid w:val="00130A14"/>
    <w:rsid w:val="00130CB4"/>
    <w:rsid w:val="00142640"/>
    <w:rsid w:val="00146852"/>
    <w:rsid w:val="00151114"/>
    <w:rsid w:val="00153290"/>
    <w:rsid w:val="00153679"/>
    <w:rsid w:val="00153D90"/>
    <w:rsid w:val="0016590D"/>
    <w:rsid w:val="00174612"/>
    <w:rsid w:val="00180EA3"/>
    <w:rsid w:val="00183F6D"/>
    <w:rsid w:val="00191541"/>
    <w:rsid w:val="00192D89"/>
    <w:rsid w:val="001A1890"/>
    <w:rsid w:val="001C2172"/>
    <w:rsid w:val="001C2732"/>
    <w:rsid w:val="001C50C0"/>
    <w:rsid w:val="001C6F24"/>
    <w:rsid w:val="001D2D95"/>
    <w:rsid w:val="001D3E52"/>
    <w:rsid w:val="001E7036"/>
    <w:rsid w:val="001E7039"/>
    <w:rsid w:val="001E70F2"/>
    <w:rsid w:val="001F539C"/>
    <w:rsid w:val="001F5D97"/>
    <w:rsid w:val="00200BC5"/>
    <w:rsid w:val="002065AB"/>
    <w:rsid w:val="00211182"/>
    <w:rsid w:val="00212FB8"/>
    <w:rsid w:val="002139D6"/>
    <w:rsid w:val="002201A6"/>
    <w:rsid w:val="00223CDE"/>
    <w:rsid w:val="00230D08"/>
    <w:rsid w:val="00232248"/>
    <w:rsid w:val="00235ABE"/>
    <w:rsid w:val="00235E7D"/>
    <w:rsid w:val="00236464"/>
    <w:rsid w:val="00236806"/>
    <w:rsid w:val="002406CC"/>
    <w:rsid w:val="00245651"/>
    <w:rsid w:val="00245D14"/>
    <w:rsid w:val="00246C0A"/>
    <w:rsid w:val="00253E9D"/>
    <w:rsid w:val="002578AB"/>
    <w:rsid w:val="0026091C"/>
    <w:rsid w:val="00262256"/>
    <w:rsid w:val="00264B84"/>
    <w:rsid w:val="00264CFA"/>
    <w:rsid w:val="00284686"/>
    <w:rsid w:val="002937BA"/>
    <w:rsid w:val="002A04E7"/>
    <w:rsid w:val="002A0DFE"/>
    <w:rsid w:val="002A46FE"/>
    <w:rsid w:val="002A5706"/>
    <w:rsid w:val="002B0430"/>
    <w:rsid w:val="002B551E"/>
    <w:rsid w:val="002C7073"/>
    <w:rsid w:val="002C7188"/>
    <w:rsid w:val="002D000E"/>
    <w:rsid w:val="002D67FF"/>
    <w:rsid w:val="002E0DCD"/>
    <w:rsid w:val="002E187E"/>
    <w:rsid w:val="002E3340"/>
    <w:rsid w:val="002E451E"/>
    <w:rsid w:val="002E592F"/>
    <w:rsid w:val="002F2747"/>
    <w:rsid w:val="002F3A2E"/>
    <w:rsid w:val="002F54E0"/>
    <w:rsid w:val="002F77F6"/>
    <w:rsid w:val="003041B1"/>
    <w:rsid w:val="003051B4"/>
    <w:rsid w:val="00305A13"/>
    <w:rsid w:val="00312E83"/>
    <w:rsid w:val="00334235"/>
    <w:rsid w:val="0034131B"/>
    <w:rsid w:val="0035330F"/>
    <w:rsid w:val="00353398"/>
    <w:rsid w:val="003613D2"/>
    <w:rsid w:val="00363CE4"/>
    <w:rsid w:val="00370BD4"/>
    <w:rsid w:val="0037375B"/>
    <w:rsid w:val="00386C40"/>
    <w:rsid w:val="0039161D"/>
    <w:rsid w:val="003A136B"/>
    <w:rsid w:val="003B08BF"/>
    <w:rsid w:val="003B2C06"/>
    <w:rsid w:val="003B3A57"/>
    <w:rsid w:val="003B447B"/>
    <w:rsid w:val="003B55AB"/>
    <w:rsid w:val="003C2FF4"/>
    <w:rsid w:val="003D57C4"/>
    <w:rsid w:val="003D6650"/>
    <w:rsid w:val="003E0244"/>
    <w:rsid w:val="003E2423"/>
    <w:rsid w:val="003F166E"/>
    <w:rsid w:val="003F3D69"/>
    <w:rsid w:val="003F513A"/>
    <w:rsid w:val="003F685F"/>
    <w:rsid w:val="003F718C"/>
    <w:rsid w:val="00401309"/>
    <w:rsid w:val="00403A25"/>
    <w:rsid w:val="00405390"/>
    <w:rsid w:val="0040574A"/>
    <w:rsid w:val="00406A44"/>
    <w:rsid w:val="00413DDE"/>
    <w:rsid w:val="00423CCD"/>
    <w:rsid w:val="00426182"/>
    <w:rsid w:val="0043770C"/>
    <w:rsid w:val="00443073"/>
    <w:rsid w:val="00460BDE"/>
    <w:rsid w:val="00481B83"/>
    <w:rsid w:val="0048397C"/>
    <w:rsid w:val="0048512E"/>
    <w:rsid w:val="00492EBE"/>
    <w:rsid w:val="004956D5"/>
    <w:rsid w:val="004A1AD4"/>
    <w:rsid w:val="004B351D"/>
    <w:rsid w:val="004B6FD1"/>
    <w:rsid w:val="004B7F21"/>
    <w:rsid w:val="004C6143"/>
    <w:rsid w:val="004C6190"/>
    <w:rsid w:val="004E347F"/>
    <w:rsid w:val="004E4EF2"/>
    <w:rsid w:val="004F10B1"/>
    <w:rsid w:val="004F2C32"/>
    <w:rsid w:val="004F3655"/>
    <w:rsid w:val="005039A3"/>
    <w:rsid w:val="00503FB6"/>
    <w:rsid w:val="00504BB1"/>
    <w:rsid w:val="00510A6C"/>
    <w:rsid w:val="00527F3E"/>
    <w:rsid w:val="00532677"/>
    <w:rsid w:val="0054076B"/>
    <w:rsid w:val="0054114D"/>
    <w:rsid w:val="005459F3"/>
    <w:rsid w:val="005524DF"/>
    <w:rsid w:val="00552CD1"/>
    <w:rsid w:val="00555555"/>
    <w:rsid w:val="005616C1"/>
    <w:rsid w:val="00563F1A"/>
    <w:rsid w:val="005707B2"/>
    <w:rsid w:val="00571F80"/>
    <w:rsid w:val="005724B0"/>
    <w:rsid w:val="00575C1F"/>
    <w:rsid w:val="00580BF3"/>
    <w:rsid w:val="00583F48"/>
    <w:rsid w:val="005878D7"/>
    <w:rsid w:val="00590AA4"/>
    <w:rsid w:val="005A6FDC"/>
    <w:rsid w:val="005A76AC"/>
    <w:rsid w:val="005B1510"/>
    <w:rsid w:val="005C3DF0"/>
    <w:rsid w:val="005D4972"/>
    <w:rsid w:val="005E575A"/>
    <w:rsid w:val="005F1D3A"/>
    <w:rsid w:val="006046C2"/>
    <w:rsid w:val="00606870"/>
    <w:rsid w:val="00611D2A"/>
    <w:rsid w:val="00613AAE"/>
    <w:rsid w:val="00615EDB"/>
    <w:rsid w:val="006277DC"/>
    <w:rsid w:val="0063030C"/>
    <w:rsid w:val="0063477D"/>
    <w:rsid w:val="00644252"/>
    <w:rsid w:val="00650721"/>
    <w:rsid w:val="00652704"/>
    <w:rsid w:val="006704B3"/>
    <w:rsid w:val="00686F9E"/>
    <w:rsid w:val="00690F67"/>
    <w:rsid w:val="00691A3A"/>
    <w:rsid w:val="006B0035"/>
    <w:rsid w:val="006B44E3"/>
    <w:rsid w:val="006B4656"/>
    <w:rsid w:val="006C0E0E"/>
    <w:rsid w:val="006C1014"/>
    <w:rsid w:val="006C507A"/>
    <w:rsid w:val="006C5E31"/>
    <w:rsid w:val="006C620B"/>
    <w:rsid w:val="006C6B6E"/>
    <w:rsid w:val="006D215E"/>
    <w:rsid w:val="006D240A"/>
    <w:rsid w:val="006D75A8"/>
    <w:rsid w:val="006E37D1"/>
    <w:rsid w:val="006E3E87"/>
    <w:rsid w:val="006E427E"/>
    <w:rsid w:val="006F0E9D"/>
    <w:rsid w:val="006F5416"/>
    <w:rsid w:val="006F6B58"/>
    <w:rsid w:val="006F7A70"/>
    <w:rsid w:val="00703E00"/>
    <w:rsid w:val="007049BB"/>
    <w:rsid w:val="00720E54"/>
    <w:rsid w:val="007246C3"/>
    <w:rsid w:val="00731E5B"/>
    <w:rsid w:val="00736380"/>
    <w:rsid w:val="00745012"/>
    <w:rsid w:val="007468C3"/>
    <w:rsid w:val="00751638"/>
    <w:rsid w:val="00751723"/>
    <w:rsid w:val="007639E3"/>
    <w:rsid w:val="00767376"/>
    <w:rsid w:val="007717A4"/>
    <w:rsid w:val="00780DA5"/>
    <w:rsid w:val="007851D5"/>
    <w:rsid w:val="00797A3F"/>
    <w:rsid w:val="007A57E8"/>
    <w:rsid w:val="007B037F"/>
    <w:rsid w:val="007C0DEF"/>
    <w:rsid w:val="007D16D1"/>
    <w:rsid w:val="007D216B"/>
    <w:rsid w:val="007D2973"/>
    <w:rsid w:val="007D6B5E"/>
    <w:rsid w:val="007E65F4"/>
    <w:rsid w:val="00800924"/>
    <w:rsid w:val="00801EE0"/>
    <w:rsid w:val="00804738"/>
    <w:rsid w:val="00810874"/>
    <w:rsid w:val="0081340D"/>
    <w:rsid w:val="00816554"/>
    <w:rsid w:val="00820ECB"/>
    <w:rsid w:val="00826AB1"/>
    <w:rsid w:val="0084717D"/>
    <w:rsid w:val="00847D9E"/>
    <w:rsid w:val="008534D7"/>
    <w:rsid w:val="00853731"/>
    <w:rsid w:val="0086012E"/>
    <w:rsid w:val="00861090"/>
    <w:rsid w:val="0087340D"/>
    <w:rsid w:val="008800EA"/>
    <w:rsid w:val="008844E1"/>
    <w:rsid w:val="00890A40"/>
    <w:rsid w:val="00895D49"/>
    <w:rsid w:val="008A2547"/>
    <w:rsid w:val="008B3F6E"/>
    <w:rsid w:val="008B5293"/>
    <w:rsid w:val="008D4210"/>
    <w:rsid w:val="008D66C2"/>
    <w:rsid w:val="008F06DF"/>
    <w:rsid w:val="008F5EE5"/>
    <w:rsid w:val="00906A99"/>
    <w:rsid w:val="00910B1E"/>
    <w:rsid w:val="00912978"/>
    <w:rsid w:val="00914CFE"/>
    <w:rsid w:val="009157C0"/>
    <w:rsid w:val="009157F5"/>
    <w:rsid w:val="009243D5"/>
    <w:rsid w:val="00926F2E"/>
    <w:rsid w:val="00927334"/>
    <w:rsid w:val="00933C5B"/>
    <w:rsid w:val="00946EDB"/>
    <w:rsid w:val="009535B7"/>
    <w:rsid w:val="009545C8"/>
    <w:rsid w:val="009546A2"/>
    <w:rsid w:val="00955D46"/>
    <w:rsid w:val="00960E27"/>
    <w:rsid w:val="00963ABB"/>
    <w:rsid w:val="0097555A"/>
    <w:rsid w:val="0098229E"/>
    <w:rsid w:val="00985072"/>
    <w:rsid w:val="00990142"/>
    <w:rsid w:val="00991A9A"/>
    <w:rsid w:val="00995B50"/>
    <w:rsid w:val="009A0957"/>
    <w:rsid w:val="009A1CE6"/>
    <w:rsid w:val="009A4395"/>
    <w:rsid w:val="009A69CF"/>
    <w:rsid w:val="009A7C7C"/>
    <w:rsid w:val="009B1A60"/>
    <w:rsid w:val="009B2AC1"/>
    <w:rsid w:val="009B3467"/>
    <w:rsid w:val="009C1281"/>
    <w:rsid w:val="009C5E78"/>
    <w:rsid w:val="009C6759"/>
    <w:rsid w:val="009D0A78"/>
    <w:rsid w:val="009D1DAB"/>
    <w:rsid w:val="009D41B2"/>
    <w:rsid w:val="009D567D"/>
    <w:rsid w:val="009E0BE8"/>
    <w:rsid w:val="009E0F1D"/>
    <w:rsid w:val="009E5C79"/>
    <w:rsid w:val="009E60B4"/>
    <w:rsid w:val="009F24A7"/>
    <w:rsid w:val="009F74C6"/>
    <w:rsid w:val="00A02138"/>
    <w:rsid w:val="00A02510"/>
    <w:rsid w:val="00A040C5"/>
    <w:rsid w:val="00A068E1"/>
    <w:rsid w:val="00A16383"/>
    <w:rsid w:val="00A21B4B"/>
    <w:rsid w:val="00A44E45"/>
    <w:rsid w:val="00A611AC"/>
    <w:rsid w:val="00A6150F"/>
    <w:rsid w:val="00A67C0E"/>
    <w:rsid w:val="00A82885"/>
    <w:rsid w:val="00A9131D"/>
    <w:rsid w:val="00A93F4C"/>
    <w:rsid w:val="00A940A9"/>
    <w:rsid w:val="00AA7634"/>
    <w:rsid w:val="00AA7B0A"/>
    <w:rsid w:val="00AB0677"/>
    <w:rsid w:val="00AC1BB9"/>
    <w:rsid w:val="00AC5C9F"/>
    <w:rsid w:val="00AC73E6"/>
    <w:rsid w:val="00AE1BAE"/>
    <w:rsid w:val="00AE7730"/>
    <w:rsid w:val="00AE7D5B"/>
    <w:rsid w:val="00AF40B1"/>
    <w:rsid w:val="00AF4D02"/>
    <w:rsid w:val="00B029C4"/>
    <w:rsid w:val="00B02A51"/>
    <w:rsid w:val="00B068C5"/>
    <w:rsid w:val="00B11931"/>
    <w:rsid w:val="00B158C0"/>
    <w:rsid w:val="00B162EF"/>
    <w:rsid w:val="00B16C35"/>
    <w:rsid w:val="00B24935"/>
    <w:rsid w:val="00B24B07"/>
    <w:rsid w:val="00B25515"/>
    <w:rsid w:val="00B32B35"/>
    <w:rsid w:val="00B340C0"/>
    <w:rsid w:val="00B35B53"/>
    <w:rsid w:val="00B410A9"/>
    <w:rsid w:val="00B4371A"/>
    <w:rsid w:val="00B479D6"/>
    <w:rsid w:val="00B52163"/>
    <w:rsid w:val="00B538F3"/>
    <w:rsid w:val="00B57EE6"/>
    <w:rsid w:val="00B65CF4"/>
    <w:rsid w:val="00B67406"/>
    <w:rsid w:val="00B83D5D"/>
    <w:rsid w:val="00B84B64"/>
    <w:rsid w:val="00B84F99"/>
    <w:rsid w:val="00B85AC0"/>
    <w:rsid w:val="00B9155D"/>
    <w:rsid w:val="00B919D2"/>
    <w:rsid w:val="00BA30F0"/>
    <w:rsid w:val="00BA5EF9"/>
    <w:rsid w:val="00BA6B9B"/>
    <w:rsid w:val="00BB1027"/>
    <w:rsid w:val="00BB3D90"/>
    <w:rsid w:val="00BB7A4B"/>
    <w:rsid w:val="00BC16DB"/>
    <w:rsid w:val="00BC31E7"/>
    <w:rsid w:val="00BC52FF"/>
    <w:rsid w:val="00BC60D5"/>
    <w:rsid w:val="00BD288F"/>
    <w:rsid w:val="00BD3CD3"/>
    <w:rsid w:val="00BD6EF6"/>
    <w:rsid w:val="00BD7705"/>
    <w:rsid w:val="00BD78AD"/>
    <w:rsid w:val="00BE4DEA"/>
    <w:rsid w:val="00BE7687"/>
    <w:rsid w:val="00BF04B0"/>
    <w:rsid w:val="00BF3495"/>
    <w:rsid w:val="00BF44AB"/>
    <w:rsid w:val="00BF4CE9"/>
    <w:rsid w:val="00BF5179"/>
    <w:rsid w:val="00C01869"/>
    <w:rsid w:val="00C0519E"/>
    <w:rsid w:val="00C05ECC"/>
    <w:rsid w:val="00C159C4"/>
    <w:rsid w:val="00C27197"/>
    <w:rsid w:val="00C2732B"/>
    <w:rsid w:val="00C31439"/>
    <w:rsid w:val="00C33515"/>
    <w:rsid w:val="00C33AEF"/>
    <w:rsid w:val="00C34403"/>
    <w:rsid w:val="00C35226"/>
    <w:rsid w:val="00C37491"/>
    <w:rsid w:val="00C40E58"/>
    <w:rsid w:val="00C44DD0"/>
    <w:rsid w:val="00C475C9"/>
    <w:rsid w:val="00C47D3B"/>
    <w:rsid w:val="00C65D32"/>
    <w:rsid w:val="00C66F29"/>
    <w:rsid w:val="00C771E5"/>
    <w:rsid w:val="00C863BC"/>
    <w:rsid w:val="00C905EC"/>
    <w:rsid w:val="00C91EA3"/>
    <w:rsid w:val="00CA0071"/>
    <w:rsid w:val="00CC4B6F"/>
    <w:rsid w:val="00CC7A3D"/>
    <w:rsid w:val="00CE404F"/>
    <w:rsid w:val="00CE5B2B"/>
    <w:rsid w:val="00CE6508"/>
    <w:rsid w:val="00CF09CA"/>
    <w:rsid w:val="00CF2CAB"/>
    <w:rsid w:val="00CF2E59"/>
    <w:rsid w:val="00CF7047"/>
    <w:rsid w:val="00D045DA"/>
    <w:rsid w:val="00D06627"/>
    <w:rsid w:val="00D205C2"/>
    <w:rsid w:val="00D215FE"/>
    <w:rsid w:val="00D22790"/>
    <w:rsid w:val="00D231A5"/>
    <w:rsid w:val="00D32415"/>
    <w:rsid w:val="00D3266B"/>
    <w:rsid w:val="00D34C18"/>
    <w:rsid w:val="00D359BA"/>
    <w:rsid w:val="00D44083"/>
    <w:rsid w:val="00D471B2"/>
    <w:rsid w:val="00D525E5"/>
    <w:rsid w:val="00D55020"/>
    <w:rsid w:val="00D564D1"/>
    <w:rsid w:val="00D64488"/>
    <w:rsid w:val="00D70929"/>
    <w:rsid w:val="00D826CB"/>
    <w:rsid w:val="00D82D68"/>
    <w:rsid w:val="00D83F54"/>
    <w:rsid w:val="00D85B10"/>
    <w:rsid w:val="00D96DE7"/>
    <w:rsid w:val="00DA003F"/>
    <w:rsid w:val="00DB2B8E"/>
    <w:rsid w:val="00DB4423"/>
    <w:rsid w:val="00DB5783"/>
    <w:rsid w:val="00DC1240"/>
    <w:rsid w:val="00DC7DE1"/>
    <w:rsid w:val="00DD12AA"/>
    <w:rsid w:val="00DD218E"/>
    <w:rsid w:val="00DD6786"/>
    <w:rsid w:val="00DD78F3"/>
    <w:rsid w:val="00DE017A"/>
    <w:rsid w:val="00DE3FB9"/>
    <w:rsid w:val="00DE7DC8"/>
    <w:rsid w:val="00DF27D9"/>
    <w:rsid w:val="00DF2F12"/>
    <w:rsid w:val="00DF7A8C"/>
    <w:rsid w:val="00E00431"/>
    <w:rsid w:val="00E01ADB"/>
    <w:rsid w:val="00E04E59"/>
    <w:rsid w:val="00E113CC"/>
    <w:rsid w:val="00E2450A"/>
    <w:rsid w:val="00E324B1"/>
    <w:rsid w:val="00E35380"/>
    <w:rsid w:val="00E41B78"/>
    <w:rsid w:val="00E47583"/>
    <w:rsid w:val="00E53C82"/>
    <w:rsid w:val="00E543B0"/>
    <w:rsid w:val="00E54CD2"/>
    <w:rsid w:val="00E55AA6"/>
    <w:rsid w:val="00E6191A"/>
    <w:rsid w:val="00E62CCE"/>
    <w:rsid w:val="00E66369"/>
    <w:rsid w:val="00E72DE6"/>
    <w:rsid w:val="00E85783"/>
    <w:rsid w:val="00E9409B"/>
    <w:rsid w:val="00E94BC5"/>
    <w:rsid w:val="00E95D9C"/>
    <w:rsid w:val="00E97446"/>
    <w:rsid w:val="00EA012F"/>
    <w:rsid w:val="00EA1DDA"/>
    <w:rsid w:val="00EA37E1"/>
    <w:rsid w:val="00EA3C70"/>
    <w:rsid w:val="00EA5052"/>
    <w:rsid w:val="00EC2B55"/>
    <w:rsid w:val="00EC35A8"/>
    <w:rsid w:val="00EC5264"/>
    <w:rsid w:val="00EC52AB"/>
    <w:rsid w:val="00ED60EF"/>
    <w:rsid w:val="00EE5AD8"/>
    <w:rsid w:val="00EE7C62"/>
    <w:rsid w:val="00EF60B6"/>
    <w:rsid w:val="00F00E80"/>
    <w:rsid w:val="00F04803"/>
    <w:rsid w:val="00F10855"/>
    <w:rsid w:val="00F16256"/>
    <w:rsid w:val="00F2071C"/>
    <w:rsid w:val="00F3016E"/>
    <w:rsid w:val="00F30645"/>
    <w:rsid w:val="00F307A4"/>
    <w:rsid w:val="00F421CD"/>
    <w:rsid w:val="00F43101"/>
    <w:rsid w:val="00F46732"/>
    <w:rsid w:val="00F50022"/>
    <w:rsid w:val="00F52A5B"/>
    <w:rsid w:val="00F65FB3"/>
    <w:rsid w:val="00F71447"/>
    <w:rsid w:val="00F72729"/>
    <w:rsid w:val="00F9395F"/>
    <w:rsid w:val="00FC2242"/>
    <w:rsid w:val="00FC33EC"/>
    <w:rsid w:val="00FC697A"/>
    <w:rsid w:val="00FD2DAF"/>
    <w:rsid w:val="00FD5135"/>
    <w:rsid w:val="00FE1260"/>
    <w:rsid w:val="00FE75A8"/>
    <w:rsid w:val="00FF1E10"/>
    <w:rsid w:val="00FF50C9"/>
    <w:rsid w:val="00FF69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A7D771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51</Words>
  <Characters>353</Characters>
  <Application>Microsoft Office Word</Application>
  <DocSecurity>0</DocSecurity>
  <Lines>2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Pocze Martin</cp:lastModifiedBy>
  <cp:revision>2</cp:revision>
  <dcterms:created xsi:type="dcterms:W3CDTF">2023-01-16T09:23:00Z</dcterms:created>
  <dcterms:modified xsi:type="dcterms:W3CDTF">2023-01-16T09:23:00Z</dcterms:modified>
</cp:coreProperties>
</file>